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1：技能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模板1：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顺序：</w:t>
      </w:r>
    </w:p>
    <w:p>
      <w:pPr>
        <w:pStyle w:val="5"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熟练使用Linux常用的操作命令，熟悉shell脚本编程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；</w:t>
      </w:r>
    </w:p>
    <w:p>
      <w:pPr>
        <w:pStyle w:val="5"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熟悉MapReduce的原理和流程，并能用其API开发应用程序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；</w:t>
      </w:r>
    </w:p>
    <w:p>
      <w:pPr>
        <w:pStyle w:val="5"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熟悉Spark的原理和流程，并能用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Java或Scala语言进行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Spark应用程序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开发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，熟悉Spark Streaming组件，并能用其开发实时计算系统，了解Spark源码；</w:t>
      </w:r>
    </w:p>
    <w:p>
      <w:pPr>
        <w:pStyle w:val="5"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熟悉Hive和HBase的系统架构，能使用Hive进行海量数据的统计分析，能根据需求实际HBase表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能对Hive、HBase进行调优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；</w:t>
      </w:r>
    </w:p>
    <w:p>
      <w:pPr>
        <w:pStyle w:val="5"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理解机器学习的思想，熟悉python编程，熟悉mahout，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熟练使用SparkMLlib，了解逻辑回归，朴素贝叶斯，决策树，随机森林，K-Means算法；</w:t>
      </w:r>
    </w:p>
    <w:p>
      <w:pPr>
        <w:pStyle w:val="5"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熟悉常见的开源日志收集框架flume，Kafka消息队列，并能使用其实现不同场景的日志收集；</w:t>
      </w:r>
    </w:p>
    <w:p>
      <w:pPr>
        <w:pStyle w:val="5"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熟练掌握JavaSE和JavaEE相关知识，具备良好的面向对象编程思想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；</w:t>
      </w:r>
    </w:p>
    <w:p>
      <w:pPr>
        <w:pStyle w:val="5"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熟练使用常见的JavaEE开源框架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;</w:t>
      </w:r>
    </w:p>
    <w:p>
      <w:pPr>
        <w:pStyle w:val="5"/>
        <w:widowControl w:val="0"/>
        <w:numPr>
          <w:numId w:val="0"/>
        </w:numPr>
        <w:spacing w:line="400" w:lineRule="exact"/>
        <w:jc w:val="left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模板2：按照类型分开写：</w:t>
      </w:r>
    </w:p>
    <w:p>
      <w:pPr>
        <w:outlineLvl w:val="4"/>
        <w:rPr>
          <w:rFonts w:ascii="微软雅黑" w:hAnsi="微软雅黑" w:eastAsia="微软雅黑"/>
          <w:b/>
          <w:bCs/>
          <w:color w:val="046A6A"/>
          <w:kern w:val="24"/>
          <w:szCs w:val="21"/>
        </w:rPr>
      </w:pPr>
      <w:r>
        <w:rPr>
          <w:rFonts w:hint="eastAsia" w:ascii="微软雅黑" w:hAnsi="微软雅黑" w:eastAsia="微软雅黑"/>
          <w:b/>
          <w:bCs/>
          <w:color w:val="046A6A"/>
          <w:kern w:val="24"/>
          <w:szCs w:val="21"/>
        </w:rPr>
        <w:t>大数据开发方面技能：</w:t>
      </w:r>
    </w:p>
    <w:p>
      <w:pPr>
        <w:numPr>
          <w:ilvl w:val="0"/>
          <w:numId w:val="0"/>
        </w:numPr>
        <w:ind w:firstLine="720" w:firstLineChars="400"/>
        <w:outlineLvl w:val="4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1、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熟练使用Linux常用的操作命令，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了解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shell脚本编程</w:t>
      </w:r>
    </w:p>
    <w:p>
      <w:pPr>
        <w:numPr>
          <w:ilvl w:val="0"/>
          <w:numId w:val="0"/>
        </w:numPr>
        <w:ind w:firstLine="720" w:firstLineChars="400"/>
        <w:outlineLvl w:val="4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2、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掌握hadoop体系架构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各种组件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熟悉</w:t>
      </w:r>
      <w:r>
        <w:rPr>
          <w:rFonts w:hint="eastAsia" w:ascii="微软雅黑" w:hAnsi="微软雅黑" w:eastAsia="微软雅黑" w:cs="微软雅黑"/>
          <w:sz w:val="18"/>
          <w:szCs w:val="18"/>
        </w:rPr>
        <w:t>MapReduce的工作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架构</w:t>
      </w:r>
      <w:r>
        <w:rPr>
          <w:rFonts w:hint="eastAsia" w:ascii="微软雅黑" w:hAnsi="微软雅黑" w:eastAsia="微软雅黑" w:cs="微软雅黑"/>
          <w:sz w:val="18"/>
          <w:szCs w:val="18"/>
        </w:rPr>
        <w:t>，以及HDF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S架构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Yarn架构</w:t>
      </w:r>
    </w:p>
    <w:p>
      <w:pPr>
        <w:numPr>
          <w:ilvl w:val="0"/>
          <w:numId w:val="0"/>
        </w:numPr>
        <w:ind w:firstLine="720" w:firstLineChars="400"/>
        <w:outlineLvl w:val="4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3、熟悉Hadoop的调优</w:t>
      </w:r>
    </w:p>
    <w:p>
      <w:pPr>
        <w:numPr>
          <w:ilvl w:val="0"/>
          <w:numId w:val="0"/>
        </w:numPr>
        <w:ind w:firstLine="720" w:firstLineChars="400"/>
        <w:outlineLvl w:val="4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4、</w:t>
      </w:r>
      <w:r>
        <w:rPr>
          <w:rFonts w:hint="eastAsia" w:ascii="微软雅黑" w:hAnsi="微软雅黑" w:eastAsia="微软雅黑"/>
          <w:sz w:val="18"/>
          <w:szCs w:val="18"/>
        </w:rPr>
        <w:t>熟悉Hive和HBase架构，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能</w:t>
      </w:r>
      <w:r>
        <w:rPr>
          <w:rFonts w:hint="eastAsia" w:ascii="微软雅黑" w:hAnsi="微软雅黑" w:eastAsia="微软雅黑"/>
          <w:sz w:val="18"/>
          <w:szCs w:val="18"/>
        </w:rPr>
        <w:t>用Hive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Hbase</w:t>
      </w:r>
      <w:r>
        <w:rPr>
          <w:rFonts w:hint="eastAsia" w:ascii="微软雅黑" w:hAnsi="微软雅黑" w:eastAsia="微软雅黑"/>
          <w:sz w:val="18"/>
          <w:szCs w:val="18"/>
        </w:rPr>
        <w:t>进行海量数据的统计分析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和高效的查询</w:t>
      </w:r>
      <w:r>
        <w:rPr>
          <w:rFonts w:hint="eastAsia" w:ascii="微软雅黑" w:hAnsi="微软雅黑" w:eastAsia="微软雅黑"/>
          <w:sz w:val="18"/>
          <w:szCs w:val="18"/>
        </w:rPr>
        <w:t>，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熟悉</w:t>
      </w:r>
      <w:r>
        <w:rPr>
          <w:rFonts w:hint="eastAsia" w:ascii="微软雅黑" w:hAnsi="微软雅黑" w:eastAsia="微软雅黑"/>
          <w:sz w:val="18"/>
          <w:szCs w:val="18"/>
        </w:rPr>
        <w:t>Hive、HBas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e的</w:t>
      </w:r>
      <w:r>
        <w:rPr>
          <w:rFonts w:hint="eastAsia" w:ascii="微软雅黑" w:hAnsi="微软雅黑" w:eastAsia="微软雅黑"/>
          <w:sz w:val="18"/>
          <w:szCs w:val="18"/>
        </w:rPr>
        <w:t>调优</w:t>
      </w:r>
    </w:p>
    <w:p>
      <w:pPr>
        <w:ind w:firstLine="720" w:firstLineChars="400"/>
        <w:outlineLvl w:val="4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5、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熟练flume和sqoop技术。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能用Flume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做到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高效的数据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采集，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用Sqoop在hadoop和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关系型数据库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之间传递数据</w:t>
      </w:r>
    </w:p>
    <w:p>
      <w:pPr>
        <w:numPr>
          <w:ilvl w:val="0"/>
          <w:numId w:val="0"/>
        </w:numPr>
        <w:ind w:firstLine="720" w:firstLineChars="400"/>
        <w:outlineLvl w:val="4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6、精通Spark体系架构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包括SparkCore，SparkSQL，SparkStreaming，SparkMLlib，读过spark的部分核心源代码</w:t>
      </w:r>
    </w:p>
    <w:p>
      <w:pPr>
        <w:numPr>
          <w:ilvl w:val="0"/>
          <w:numId w:val="0"/>
        </w:numPr>
        <w:ind w:firstLine="720" w:firstLineChars="400"/>
        <w:outlineLvl w:val="4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7、熟悉Spark的调优</w:t>
      </w:r>
    </w:p>
    <w:p>
      <w:pPr>
        <w:ind w:left="360" w:firstLine="360" w:firstLineChars="200"/>
        <w:outlineLvl w:val="4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8、熟悉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Storm集群架构及其工作原理，能够使用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Flume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+kafka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+Storm收集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数据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并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进行清洗和实时统计分析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ind w:firstLine="720" w:firstLineChars="400"/>
        <w:outlineLvl w:val="4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9、了解常用的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机器学习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算法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(例如逻辑回归、朴素贝叶斯)，熟练运用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M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ahout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eastAsia="zh-CN" w:bidi="ar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SparkMllib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中提供的机器学习算法</w:t>
      </w:r>
    </w:p>
    <w:p>
      <w:pPr>
        <w:numPr>
          <w:ilvl w:val="0"/>
          <w:numId w:val="0"/>
        </w:numPr>
        <w:ind w:firstLine="720" w:firstLineChars="400"/>
        <w:outlineLvl w:val="4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10、熟悉常用的推荐算法（例如KNN、基于内容的推荐、基于模型的推荐），对推荐系统有较深的理解</w:t>
      </w:r>
    </w:p>
    <w:p>
      <w:pPr>
        <w:numPr>
          <w:ilvl w:val="0"/>
          <w:numId w:val="0"/>
        </w:numPr>
        <w:ind w:firstLine="720" w:firstLineChars="400"/>
        <w:outlineLvl w:val="4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11、了解Zookeeper，Redis，ElasticSearch</w:t>
      </w:r>
    </w:p>
    <w:p>
      <w:pPr>
        <w:ind w:firstLine="420" w:firstLineChars="0"/>
        <w:outlineLvl w:val="4"/>
        <w:rPr>
          <w:rFonts w:ascii="微软雅黑" w:hAnsi="微软雅黑" w:eastAsia="微软雅黑"/>
          <w:b/>
          <w:bCs/>
          <w:color w:val="046A6A"/>
          <w:kern w:val="24"/>
          <w:szCs w:val="21"/>
        </w:rPr>
      </w:pPr>
      <w:r>
        <w:rPr>
          <w:rFonts w:hint="eastAsia" w:ascii="微软雅黑" w:hAnsi="微软雅黑" w:eastAsia="微软雅黑"/>
          <w:b/>
          <w:bCs/>
          <w:color w:val="046A6A"/>
          <w:kern w:val="24"/>
          <w:szCs w:val="21"/>
        </w:rPr>
        <w:t>Java开发方面技能：</w:t>
      </w:r>
    </w:p>
    <w:p>
      <w:pPr>
        <w:numPr>
          <w:ilvl w:val="0"/>
          <w:numId w:val="2"/>
        </w:numPr>
        <w:ind w:left="360" w:firstLine="360" w:firstLineChars="200"/>
        <w:outlineLvl w:val="4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掌握JavaSE和JavaEE相关知识，并且熟悉常用的Java设计模式(例如工厂、单例、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适配器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等设计模式)</w:t>
      </w:r>
    </w:p>
    <w:p>
      <w:pPr>
        <w:numPr>
          <w:ilvl w:val="0"/>
          <w:numId w:val="2"/>
        </w:numPr>
        <w:ind w:left="360" w:firstLine="360" w:firstLineChars="200"/>
        <w:outlineLvl w:val="4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掌握</w:t>
      </w:r>
      <w:r>
        <w:rPr>
          <w:rFonts w:hint="eastAsia" w:ascii="微软雅黑" w:hAnsi="微软雅黑" w:eastAsia="微软雅黑"/>
          <w:sz w:val="18"/>
          <w:szCs w:val="18"/>
        </w:rPr>
        <w:t>常见的JavaEE开源框架，如Struts2、Spring MVC、Spring、Hibernate、Mybatis</w:t>
      </w:r>
    </w:p>
    <w:p>
      <w:pPr>
        <w:numPr>
          <w:ilvl w:val="0"/>
          <w:numId w:val="2"/>
        </w:numPr>
        <w:ind w:left="360" w:firstLine="360" w:firstLineChars="200"/>
        <w:outlineLvl w:val="4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掌握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  <w:t>MySQL数据库，熟练编写SQL的增删改查语句</w:t>
      </w:r>
    </w:p>
    <w:p>
      <w:pPr>
        <w:numPr>
          <w:ilvl w:val="0"/>
          <w:numId w:val="2"/>
        </w:numPr>
        <w:ind w:left="360" w:firstLine="360" w:firstLineChars="200"/>
        <w:outlineLvl w:val="4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深入理解java虚拟机</w:t>
      </w:r>
    </w:p>
    <w:p>
      <w:pPr>
        <w:pStyle w:val="5"/>
        <w:widowControl w:val="0"/>
        <w:numPr>
          <w:numId w:val="0"/>
        </w:numPr>
        <w:spacing w:line="400" w:lineRule="exact"/>
        <w:jc w:val="left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模板三：</w:t>
      </w:r>
    </w:p>
    <w:tbl>
      <w:tblPr>
        <w:tblStyle w:val="4"/>
        <w:tblW w:w="9058" w:type="dxa"/>
        <w:jc w:val="center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730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58" w:lineRule="exact"/>
              <w:jc w:val="center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Spark</w:t>
            </w:r>
          </w:p>
        </w:tc>
        <w:tc>
          <w:tcPr>
            <w:tcW w:w="73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精通Spark运行机制，研读部分Spark源码，熟悉资源调度和任务调度流程;</w:t>
            </w:r>
          </w:p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熟练使用Spark Streaming和Spark Core开发应用程序，对SparkSQL有一定的了解和使用;</w:t>
            </w:r>
          </w:p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熟练使用Spark Streaming+Kafka实时流式处理框架;</w:t>
            </w:r>
          </w:p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擅长Spark性能调优，如内存调优、shuffle调优、并行度调优、数据倾斜等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58" w:lineRule="exact"/>
              <w:jc w:val="center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Hadoop</w:t>
            </w:r>
          </w:p>
        </w:tc>
        <w:tc>
          <w:tcPr>
            <w:tcW w:w="73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commentRangeStart w:id="0"/>
            <w:r>
              <w:rPr>
                <w:rFonts w:hint="eastAsia" w:ascii="微软雅黑" w:hAnsi="微软雅黑" w:eastAsia="微软雅黑" w:cs="微软雅黑"/>
                <w:szCs w:val="16"/>
              </w:rPr>
              <w:t>熟练搭建及维护Hadoop集群;</w:t>
            </w:r>
            <w:commentRangeEnd w:id="0"/>
            <w:r>
              <w:commentReference w:id="0"/>
            </w:r>
          </w:p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熟悉MapReduce的运行原理和流程，能对其进行优化；</w:t>
            </w:r>
          </w:p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commentRangeStart w:id="1"/>
            <w:r>
              <w:rPr>
                <w:rFonts w:hint="eastAsia" w:ascii="微软雅黑" w:hAnsi="微软雅黑" w:eastAsia="微软雅黑" w:cs="微软雅黑"/>
                <w:szCs w:val="16"/>
              </w:rPr>
              <w:t>熟练使用CDH部署搭建Hadoop集群及其辅助组件。</w:t>
            </w:r>
            <w:commentRangeEnd w:id="1"/>
            <w:r>
              <w:commentReference w:id="1"/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58" w:lineRule="exact"/>
              <w:jc w:val="center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机器学习</w:t>
            </w:r>
          </w:p>
        </w:tc>
        <w:tc>
          <w:tcPr>
            <w:tcW w:w="73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了解预测（线性回归，梯度下降法）、分类（逻辑回归、朴素贝叶斯、聚类、决策树、协同过滤、神经网络等机器学习常用算法，能使用Mathout和SparkMLib等技术栈进行简单的处理分析。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58" w:lineRule="exact"/>
              <w:jc w:val="center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Hive</w:t>
            </w:r>
          </w:p>
        </w:tc>
        <w:tc>
          <w:tcPr>
            <w:tcW w:w="73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熟悉Hive的架构原理</w:t>
            </w:r>
            <w:commentRangeStart w:id="2"/>
            <w:r>
              <w:rPr>
                <w:rFonts w:hint="eastAsia" w:ascii="微软雅黑" w:hAnsi="微软雅黑" w:eastAsia="微软雅黑" w:cs="微软雅黑"/>
                <w:szCs w:val="16"/>
              </w:rPr>
              <w:t>和搭建</w:t>
            </w:r>
            <w:commentRangeEnd w:id="2"/>
            <w:r>
              <w:commentReference w:id="2"/>
            </w:r>
            <w:r>
              <w:rPr>
                <w:rFonts w:hint="eastAsia" w:ascii="微软雅黑" w:hAnsi="微软雅黑" w:eastAsia="微软雅黑" w:cs="微软雅黑"/>
                <w:szCs w:val="16"/>
              </w:rPr>
              <w:t>，能够使用HQL进行海量数据分析，了解Hive的优化，</w:t>
            </w:r>
            <w:r>
              <w:rPr>
                <w:rStyle w:val="6"/>
                <w:rFonts w:hint="default" w:ascii="微软雅黑" w:hAnsi="微软雅黑" w:eastAsia="微软雅黑" w:cs="Times New Roman"/>
                <w:szCs w:val="21"/>
                <w:lang w:bidi="ar"/>
              </w:rPr>
              <w:t>熟练使用</w:t>
            </w:r>
            <w:r>
              <w:rPr>
                <w:rStyle w:val="7"/>
                <w:rFonts w:hint="eastAsia" w:ascii="微软雅黑" w:hAnsi="微软雅黑" w:eastAsia="微软雅黑" w:cs="微软雅黑"/>
                <w:szCs w:val="21"/>
                <w:lang w:bidi="ar"/>
              </w:rPr>
              <w:t>Hive</w:t>
            </w:r>
            <w:r>
              <w:rPr>
                <w:rStyle w:val="6"/>
                <w:rFonts w:hint="default" w:ascii="微软雅黑" w:hAnsi="微软雅黑" w:eastAsia="微软雅黑" w:cs="Times New Roman"/>
                <w:szCs w:val="21"/>
                <w:lang w:bidi="ar"/>
              </w:rPr>
              <w:t>对数据进行预处理和分析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58" w:lineRule="exact"/>
              <w:jc w:val="center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Storm</w:t>
            </w:r>
          </w:p>
        </w:tc>
        <w:tc>
          <w:tcPr>
            <w:tcW w:w="73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熟悉Storm的系统架构及其工作原理，并能使用API开发应用程序；</w:t>
            </w:r>
          </w:p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熟悉Storm+Kafka实时流处理框架。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58" w:lineRule="exact"/>
              <w:jc w:val="center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计算机语言</w:t>
            </w:r>
          </w:p>
        </w:tc>
        <w:tc>
          <w:tcPr>
            <w:tcW w:w="73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熟练JAVA编程，可以使用Scala语言进行Spark开发；</w:t>
            </w:r>
          </w:p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熟悉Python语言；</w:t>
            </w:r>
          </w:p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了解R语言，能够读懂R语言编写开发的代码。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58" w:lineRule="exact"/>
              <w:jc w:val="center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数据库</w:t>
            </w:r>
          </w:p>
        </w:tc>
        <w:tc>
          <w:tcPr>
            <w:tcW w:w="73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熟练MySql、Oracle的使用；</w:t>
            </w:r>
          </w:p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熟练HBase体系架构与集群搭建，实现HBase的存储与查询并进行优化；</w:t>
            </w:r>
          </w:p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熟练Redis的使用，并利用Redis实现诸多业务需求。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58" w:lineRule="exact"/>
              <w:jc w:val="center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其他组件</w:t>
            </w:r>
          </w:p>
        </w:tc>
        <w:tc>
          <w:tcPr>
            <w:tcW w:w="73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熟悉Zookeeper的架构，能应用其为集群提供协同服务；</w:t>
            </w:r>
          </w:p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16"/>
              </w:rPr>
              <w:t>熟悉Flume、Kafka等开源日志收集框架，能够使用Sqoop做数据迁移</w:t>
            </w:r>
            <w:r>
              <w:rPr>
                <w:rFonts w:hint="eastAsia" w:ascii="微软雅黑" w:hAnsi="微软雅黑" w:eastAsia="微软雅黑" w:cs="微软雅黑"/>
                <w:szCs w:val="16"/>
                <w:lang w:val="en-US" w:eastAsia="zh-CN"/>
              </w:rPr>
              <w:t>;</w:t>
            </w:r>
          </w:p>
          <w:p>
            <w:pPr>
              <w:spacing w:line="300" w:lineRule="auto"/>
              <w:jc w:val="both"/>
              <w:rPr>
                <w:rFonts w:hint="eastAsia" w:ascii="微软雅黑" w:hAnsi="微软雅黑" w:eastAsia="微软雅黑" w:cs="微软雅黑"/>
                <w:szCs w:val="16"/>
                <w:lang w:val="en-US" w:eastAsia="zh-CN"/>
              </w:rPr>
            </w:pPr>
            <w:commentRangeStart w:id="3"/>
            <w:commentRangeStart w:id="4"/>
            <w:r>
              <w:rPr>
                <w:rFonts w:hint="eastAsia" w:ascii="微软雅黑" w:hAnsi="微软雅黑" w:eastAsia="微软雅黑" w:cs="微软雅黑"/>
                <w:szCs w:val="16"/>
                <w:lang w:val="en-US" w:eastAsia="zh-CN"/>
              </w:rPr>
              <w:t>能阅读英文文献及相关文档.</w:t>
            </w:r>
            <w:commentRangeEnd w:id="3"/>
            <w:r>
              <w:commentReference w:id="3"/>
            </w:r>
            <w:commentRangeEnd w:id="4"/>
            <w:r>
              <w:commentReference w:id="4"/>
            </w:r>
          </w:p>
        </w:tc>
      </w:tr>
    </w:tbl>
    <w:p>
      <w:pPr>
        <w:pStyle w:val="5"/>
        <w:widowControl w:val="0"/>
        <w:numPr>
          <w:numId w:val="0"/>
        </w:numPr>
        <w:spacing w:line="400" w:lineRule="exact"/>
        <w:jc w:val="left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root" w:date="2018-03-18T12:53:00Z" w:initials="r">
    <w:p w14:paraId="686C4FF3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一般不好说集群是你搭建的</w:t>
      </w:r>
    </w:p>
  </w:comment>
  <w:comment w:id="1" w:author="root" w:date="2018-03-18T12:54:00Z" w:initials="r">
    <w:p w14:paraId="32654037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集群搭建一般归运维的做</w:t>
      </w:r>
    </w:p>
  </w:comment>
  <w:comment w:id="2" w:author="root" w:date="2018-03-18T12:54:00Z" w:initials="r">
    <w:p w14:paraId="7B61179C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不要说搭建</w:t>
      </w:r>
    </w:p>
  </w:comment>
  <w:comment w:id="3" w:author="root" w:date="2018-03-18T12:55:00Z" w:initials="r">
    <w:p w14:paraId="55BA01C3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这个放在“其他组件里面”感觉不太合适</w:t>
      </w:r>
    </w:p>
  </w:comment>
  <w:comment w:id="4" w:author="root" w:date="2018-03-18T12:56:00Z" w:initials="r">
    <w:p w14:paraId="3CAE6FEF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86C4FF3" w15:done="0"/>
  <w15:commentEx w15:paraId="32654037" w15:done="0"/>
  <w15:commentEx w15:paraId="7B61179C" w15:done="0"/>
  <w15:commentEx w15:paraId="55BA01C3" w15:done="0"/>
  <w15:commentEx w15:paraId="3CAE6F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09"/>
    <w:multiLevelType w:val="multilevel"/>
    <w:tmpl w:val="00493009"/>
    <w:lvl w:ilvl="0" w:tentative="0">
      <w:start w:val="1"/>
      <w:numFmt w:val="decimal"/>
      <w:lvlText w:val="%1.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56C97D19"/>
    <w:multiLevelType w:val="singleLevel"/>
    <w:tmpl w:val="56C97D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oot">
    <w15:presenceInfo w15:providerId="None" w15:userId="ro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B3AA0"/>
    <w:rsid w:val="29240CAF"/>
    <w:rsid w:val="4F551EEB"/>
    <w:rsid w:val="7ED8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style01"/>
    <w:basedOn w:val="3"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7">
    <w:name w:val="fontstyle21"/>
    <w:basedOn w:val="3"/>
    <w:uiPriority w:val="0"/>
    <w:rPr>
      <w:rFonts w:hint="default" w:ascii="Times New Roman" w:hAnsi="Times New Roman" w:cs="Times New Roman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wanghaifeng</dc:creator>
  <cp:lastModifiedBy>王先生的一亩三分地</cp:lastModifiedBy>
  <dcterms:modified xsi:type="dcterms:W3CDTF">2018-03-24T03:08:24Z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